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6EA551" w14:textId="4CC9A8E9" w:rsidR="00DF1539" w:rsidRPr="00B031B0" w:rsidRDefault="00B031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S1. Characteristics of </w:t>
      </w:r>
      <w:r w:rsidR="00AA28E3">
        <w:rPr>
          <w:rFonts w:ascii="Times New Roman" w:hAnsi="Times New Roman" w:cs="Times New Roman"/>
        </w:rPr>
        <w:t>included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patients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32"/>
        <w:gridCol w:w="1432"/>
        <w:gridCol w:w="1433"/>
        <w:gridCol w:w="1433"/>
        <w:gridCol w:w="2570"/>
      </w:tblGrid>
      <w:tr w:rsidR="00B031B0" w:rsidRPr="00B031B0" w14:paraId="414701FF" w14:textId="77777777" w:rsidTr="00B031B0">
        <w:trPr>
          <w:trHeight w:val="320"/>
        </w:trPr>
        <w:tc>
          <w:tcPr>
            <w:tcW w:w="8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00D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number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586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group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490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gender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1F1A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age (year)</w:t>
            </w:r>
          </w:p>
        </w:tc>
        <w:tc>
          <w:tcPr>
            <w:tcW w:w="15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240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included sites</w:t>
            </w:r>
          </w:p>
        </w:tc>
      </w:tr>
      <w:tr w:rsidR="00B031B0" w:rsidRPr="00B031B0" w14:paraId="54C645AE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45FF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4A4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1F5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4A9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37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36C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</w:tr>
      <w:tr w:rsidR="00B031B0" w:rsidRPr="00B031B0" w14:paraId="456DCCAC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0D8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0FA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3D7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33D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23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17B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</w:t>
            </w:r>
          </w:p>
        </w:tc>
      </w:tr>
      <w:tr w:rsidR="00B031B0" w:rsidRPr="00B031B0" w14:paraId="62D006AF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C77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DA8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52C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6F9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42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8D2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9</w:t>
            </w:r>
          </w:p>
        </w:tc>
      </w:tr>
      <w:tr w:rsidR="00B031B0" w:rsidRPr="00B031B0" w14:paraId="3E7517DE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53C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917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824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148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30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397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7</w:t>
            </w:r>
          </w:p>
        </w:tc>
      </w:tr>
      <w:tr w:rsidR="00B031B0" w:rsidRPr="00B031B0" w14:paraId="74CC5AAE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7BB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BE3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A1B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A93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24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E5C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8</w:t>
            </w:r>
          </w:p>
        </w:tc>
      </w:tr>
      <w:tr w:rsidR="00B031B0" w:rsidRPr="00B031B0" w14:paraId="7CAC4B06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B42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22F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8C1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41E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F19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</w:tr>
      <w:tr w:rsidR="00B031B0" w:rsidRPr="00B031B0" w14:paraId="2BA5B3E9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0EFA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78F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9396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B9C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54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204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loss of follow-up</w:t>
            </w:r>
          </w:p>
        </w:tc>
      </w:tr>
      <w:tr w:rsidR="00B031B0" w:rsidRPr="00B031B0" w14:paraId="00EA7322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3B80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C75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51A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A04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35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96F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14</w:t>
            </w:r>
          </w:p>
        </w:tc>
      </w:tr>
      <w:tr w:rsidR="00B031B0" w:rsidRPr="00B031B0" w14:paraId="20B28E9F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7F5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425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D93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3113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45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071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9</w:t>
            </w:r>
          </w:p>
        </w:tc>
      </w:tr>
      <w:tr w:rsidR="00B031B0" w:rsidRPr="00B031B0" w14:paraId="7ABD7684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2E3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017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A700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73B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27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1B26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loss of follow-up</w:t>
            </w:r>
          </w:p>
        </w:tc>
      </w:tr>
      <w:tr w:rsidR="00B031B0" w:rsidRPr="00B031B0" w14:paraId="3EDE4618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8D9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48B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BE0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61C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33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6C8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</w:tr>
      <w:tr w:rsidR="00B031B0" w:rsidRPr="00B031B0" w14:paraId="564AC847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D26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581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E42E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FFF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54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959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</w:t>
            </w:r>
          </w:p>
        </w:tc>
      </w:tr>
      <w:tr w:rsidR="00B031B0" w:rsidRPr="00B031B0" w14:paraId="0451789C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206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529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BEBA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999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29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522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5</w:t>
            </w:r>
          </w:p>
        </w:tc>
      </w:tr>
      <w:tr w:rsidR="00B031B0" w:rsidRPr="00B031B0" w14:paraId="270E2DB6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AA2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62F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C99AA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D2D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96CC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</w:tr>
      <w:tr w:rsidR="00B031B0" w:rsidRPr="00B031B0" w14:paraId="18E1D348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73C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C99A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DBC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626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39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954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</w:tr>
      <w:tr w:rsidR="00B031B0" w:rsidRPr="00B031B0" w14:paraId="630502DE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1D8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18D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9E7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BF8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23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78E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</w:tr>
      <w:tr w:rsidR="00B031B0" w:rsidRPr="00B031B0" w14:paraId="09F817A1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ED6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010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6378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869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0FB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</w:tr>
      <w:tr w:rsidR="00B031B0" w:rsidRPr="00B031B0" w14:paraId="525DF3EF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278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F83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D4A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1A5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42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BDD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9</w:t>
            </w:r>
          </w:p>
        </w:tc>
      </w:tr>
      <w:tr w:rsidR="00B031B0" w:rsidRPr="00B031B0" w14:paraId="32B49FD8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FF1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614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D7DB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AB816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27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016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</w:tr>
      <w:tr w:rsidR="00B031B0" w:rsidRPr="00B031B0" w14:paraId="0CD116E5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F50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623B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721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8B3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781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8</w:t>
            </w:r>
          </w:p>
        </w:tc>
      </w:tr>
      <w:tr w:rsidR="00B031B0" w:rsidRPr="00B031B0" w14:paraId="019C49EC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063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45B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54F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9A7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24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D3A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17</w:t>
            </w:r>
          </w:p>
        </w:tc>
      </w:tr>
      <w:tr w:rsidR="00B031B0" w:rsidRPr="00B031B0" w14:paraId="44BAD400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823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E9D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F5E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80B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27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548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8</w:t>
            </w:r>
          </w:p>
        </w:tc>
      </w:tr>
      <w:tr w:rsidR="00B031B0" w:rsidRPr="00B031B0" w14:paraId="5AA1D042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E1B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CC0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F7F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D35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35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AB6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</w:tr>
      <w:tr w:rsidR="00B031B0" w:rsidRPr="00B031B0" w14:paraId="097DEFFD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4A3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22C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183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FEF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8B9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</w:tr>
      <w:tr w:rsidR="00B031B0" w:rsidRPr="00B031B0" w14:paraId="1D9DCC25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6A6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61F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CA5B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B55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54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970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8</w:t>
            </w:r>
          </w:p>
        </w:tc>
      </w:tr>
      <w:tr w:rsidR="00B031B0" w:rsidRPr="00B031B0" w14:paraId="11DD5718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65B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A86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FEA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B76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43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3AB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</w:t>
            </w:r>
          </w:p>
        </w:tc>
      </w:tr>
      <w:tr w:rsidR="00B031B0" w:rsidRPr="00B031B0" w14:paraId="43A17601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EF6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6C9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7D1B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45E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B71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12</w:t>
            </w:r>
          </w:p>
        </w:tc>
      </w:tr>
      <w:tr w:rsidR="00B031B0" w:rsidRPr="00B031B0" w14:paraId="69744479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CD1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E00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18A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C46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48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D30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9</w:t>
            </w:r>
          </w:p>
        </w:tc>
      </w:tr>
      <w:tr w:rsidR="00B031B0" w:rsidRPr="00B031B0" w14:paraId="6833103B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3D84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30F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8D0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3826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53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135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loss of follow-up</w:t>
            </w:r>
          </w:p>
        </w:tc>
      </w:tr>
      <w:tr w:rsidR="00B031B0" w:rsidRPr="00B031B0" w14:paraId="0F3C4FDE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96DB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06D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DB5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AC5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51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4D1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7</w:t>
            </w:r>
          </w:p>
        </w:tc>
      </w:tr>
      <w:tr w:rsidR="00B031B0" w:rsidRPr="00B031B0" w14:paraId="394ACFEB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B49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EC0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A73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0CC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35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E45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9</w:t>
            </w:r>
          </w:p>
        </w:tc>
      </w:tr>
      <w:tr w:rsidR="00B031B0" w:rsidRPr="00B031B0" w14:paraId="4F07351B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31B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9D3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CE4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5E9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ECA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12</w:t>
            </w:r>
          </w:p>
        </w:tc>
      </w:tr>
      <w:tr w:rsidR="00B031B0" w:rsidRPr="00B031B0" w14:paraId="7E691BF0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2B5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97D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825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699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42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A67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7</w:t>
            </w:r>
          </w:p>
        </w:tc>
      </w:tr>
      <w:tr w:rsidR="00B031B0" w:rsidRPr="00B031B0" w14:paraId="46B34D61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B7E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F51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103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983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25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C48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5</w:t>
            </w:r>
          </w:p>
        </w:tc>
      </w:tr>
      <w:tr w:rsidR="00B031B0" w:rsidRPr="00B031B0" w14:paraId="0CD3CF96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500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71C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042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375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149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8</w:t>
            </w:r>
          </w:p>
        </w:tc>
      </w:tr>
      <w:tr w:rsidR="00B031B0" w:rsidRPr="00B031B0" w14:paraId="1707FA2A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6D5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266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078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91E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110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7</w:t>
            </w:r>
          </w:p>
        </w:tc>
      </w:tr>
      <w:tr w:rsidR="00B031B0" w:rsidRPr="00B031B0" w14:paraId="26D5688C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D9F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1E1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1D0A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B836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D69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12</w:t>
            </w:r>
          </w:p>
        </w:tc>
      </w:tr>
      <w:tr w:rsidR="00B031B0" w:rsidRPr="00B031B0" w14:paraId="7A824773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7DA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463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7DA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6F2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F71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</w:tr>
      <w:tr w:rsidR="00B031B0" w:rsidRPr="00B031B0" w14:paraId="62F1B871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05C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9F0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98A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BD0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28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42C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</w:tr>
      <w:tr w:rsidR="00B031B0" w:rsidRPr="00B031B0" w14:paraId="7257372D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BE8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694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00B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1501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5EE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</w:tr>
      <w:tr w:rsidR="00B031B0" w:rsidRPr="00B031B0" w14:paraId="79CED9EB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BE59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1FB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AE7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7A3A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29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ADA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</w:tr>
      <w:tr w:rsidR="00B031B0" w:rsidRPr="00B031B0" w14:paraId="7589F342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03E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C426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D7D8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64D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40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712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12</w:t>
            </w:r>
          </w:p>
        </w:tc>
      </w:tr>
      <w:tr w:rsidR="00B031B0" w:rsidRPr="00B031B0" w14:paraId="08E42AC0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2D5A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B1A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68D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196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27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770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</w:tr>
      <w:tr w:rsidR="00B031B0" w:rsidRPr="00B031B0" w14:paraId="6E45BE32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CE1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D126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9BDB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26D4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39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800A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8</w:t>
            </w:r>
          </w:p>
        </w:tc>
      </w:tr>
      <w:tr w:rsidR="00B031B0" w:rsidRPr="00B031B0" w14:paraId="24F50B94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77B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11D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B8E6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22F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33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A47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</w:tr>
      <w:tr w:rsidR="00B031B0" w:rsidRPr="00B031B0" w14:paraId="0371B248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012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636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F98D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95D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37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EA660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16</w:t>
            </w:r>
          </w:p>
        </w:tc>
      </w:tr>
      <w:tr w:rsidR="00B031B0" w:rsidRPr="00B031B0" w14:paraId="027D95AD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11BDE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F7D3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543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61E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33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C307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</w:tr>
      <w:tr w:rsidR="00B031B0" w:rsidRPr="00B031B0" w14:paraId="43DCB9C8" w14:textId="77777777" w:rsidTr="00B031B0">
        <w:trPr>
          <w:trHeight w:val="320"/>
        </w:trPr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3AED2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48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66A45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n-CAP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79831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67E0F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38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ED70C" w14:textId="77777777" w:rsidR="00B031B0" w:rsidRPr="00B031B0" w:rsidRDefault="00B031B0" w:rsidP="00B031B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B031B0">
              <w:rPr>
                <w:rFonts w:ascii="Times New Roman" w:eastAsia="DengXian" w:hAnsi="Times New Roman" w:cs="Times New Roman"/>
                <w:color w:val="000000"/>
                <w:kern w:val="0"/>
              </w:rPr>
              <w:t>5</w:t>
            </w:r>
          </w:p>
        </w:tc>
      </w:tr>
    </w:tbl>
    <w:p w14:paraId="05D00002" w14:textId="77777777" w:rsidR="00B031B0" w:rsidRPr="00B031B0" w:rsidRDefault="00B031B0">
      <w:pPr>
        <w:rPr>
          <w:rFonts w:ascii="Times New Roman" w:hAnsi="Times New Roman" w:cs="Times New Roman"/>
        </w:rPr>
      </w:pPr>
    </w:p>
    <w:p w14:paraId="179CF1BE" w14:textId="77777777" w:rsidR="00B031B0" w:rsidRPr="00B031B0" w:rsidRDefault="00B031B0">
      <w:pPr>
        <w:rPr>
          <w:rFonts w:ascii="Times New Roman" w:hAnsi="Times New Roman" w:cs="Times New Roman"/>
        </w:rPr>
      </w:pPr>
    </w:p>
    <w:sectPr w:rsidR="00B031B0" w:rsidRPr="00B031B0" w:rsidSect="009E5E33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1B0"/>
    <w:rsid w:val="00005E1D"/>
    <w:rsid w:val="00015769"/>
    <w:rsid w:val="0004610E"/>
    <w:rsid w:val="0006448A"/>
    <w:rsid w:val="00085B52"/>
    <w:rsid w:val="00093A79"/>
    <w:rsid w:val="000A5346"/>
    <w:rsid w:val="000A6A35"/>
    <w:rsid w:val="000D1F1C"/>
    <w:rsid w:val="000E0969"/>
    <w:rsid w:val="00102B17"/>
    <w:rsid w:val="001342C9"/>
    <w:rsid w:val="00144C50"/>
    <w:rsid w:val="0015723C"/>
    <w:rsid w:val="00180AB8"/>
    <w:rsid w:val="001B29D0"/>
    <w:rsid w:val="001B570A"/>
    <w:rsid w:val="001E079F"/>
    <w:rsid w:val="001E73DA"/>
    <w:rsid w:val="00214D85"/>
    <w:rsid w:val="00215BA4"/>
    <w:rsid w:val="00233DA5"/>
    <w:rsid w:val="002651A4"/>
    <w:rsid w:val="00283741"/>
    <w:rsid w:val="002855FA"/>
    <w:rsid w:val="00287B3B"/>
    <w:rsid w:val="00296B2E"/>
    <w:rsid w:val="002A0B6E"/>
    <w:rsid w:val="002A1F5F"/>
    <w:rsid w:val="002A662F"/>
    <w:rsid w:val="002B34D6"/>
    <w:rsid w:val="002B515C"/>
    <w:rsid w:val="002C186E"/>
    <w:rsid w:val="002D46C6"/>
    <w:rsid w:val="00376549"/>
    <w:rsid w:val="00386EBA"/>
    <w:rsid w:val="003B362D"/>
    <w:rsid w:val="003E4DF1"/>
    <w:rsid w:val="003F076E"/>
    <w:rsid w:val="003F0921"/>
    <w:rsid w:val="003F67C7"/>
    <w:rsid w:val="00414E04"/>
    <w:rsid w:val="00422219"/>
    <w:rsid w:val="00450D14"/>
    <w:rsid w:val="004810A0"/>
    <w:rsid w:val="00481C14"/>
    <w:rsid w:val="004838A4"/>
    <w:rsid w:val="004B73F3"/>
    <w:rsid w:val="004C4E30"/>
    <w:rsid w:val="004D0699"/>
    <w:rsid w:val="004F1D34"/>
    <w:rsid w:val="00507A22"/>
    <w:rsid w:val="00527493"/>
    <w:rsid w:val="005A7496"/>
    <w:rsid w:val="005F129F"/>
    <w:rsid w:val="00694A12"/>
    <w:rsid w:val="006E6CB4"/>
    <w:rsid w:val="00720D8A"/>
    <w:rsid w:val="00754016"/>
    <w:rsid w:val="00783411"/>
    <w:rsid w:val="00786CEE"/>
    <w:rsid w:val="00787255"/>
    <w:rsid w:val="007A204F"/>
    <w:rsid w:val="007B0CD6"/>
    <w:rsid w:val="007C01C2"/>
    <w:rsid w:val="007D02E5"/>
    <w:rsid w:val="007D1186"/>
    <w:rsid w:val="00823A04"/>
    <w:rsid w:val="00861E18"/>
    <w:rsid w:val="00862C98"/>
    <w:rsid w:val="00871961"/>
    <w:rsid w:val="008906B0"/>
    <w:rsid w:val="008A2144"/>
    <w:rsid w:val="008A6F94"/>
    <w:rsid w:val="008D0597"/>
    <w:rsid w:val="008E615F"/>
    <w:rsid w:val="008F4B0E"/>
    <w:rsid w:val="00916610"/>
    <w:rsid w:val="00916799"/>
    <w:rsid w:val="009241D7"/>
    <w:rsid w:val="009732D8"/>
    <w:rsid w:val="009935DF"/>
    <w:rsid w:val="00995592"/>
    <w:rsid w:val="009B6D51"/>
    <w:rsid w:val="009E5E33"/>
    <w:rsid w:val="009F6CB9"/>
    <w:rsid w:val="00A335AC"/>
    <w:rsid w:val="00AA28E3"/>
    <w:rsid w:val="00AC1ABD"/>
    <w:rsid w:val="00AC2EA2"/>
    <w:rsid w:val="00AC73E9"/>
    <w:rsid w:val="00AD02B2"/>
    <w:rsid w:val="00AD754D"/>
    <w:rsid w:val="00AE0362"/>
    <w:rsid w:val="00AE1FD7"/>
    <w:rsid w:val="00B031B0"/>
    <w:rsid w:val="00B26532"/>
    <w:rsid w:val="00B27EF0"/>
    <w:rsid w:val="00B44BFD"/>
    <w:rsid w:val="00B95ADE"/>
    <w:rsid w:val="00BB6F5E"/>
    <w:rsid w:val="00C159B7"/>
    <w:rsid w:val="00C16EC3"/>
    <w:rsid w:val="00C27BDF"/>
    <w:rsid w:val="00C4464A"/>
    <w:rsid w:val="00C603BF"/>
    <w:rsid w:val="00C83A3B"/>
    <w:rsid w:val="00C87063"/>
    <w:rsid w:val="00CB6F0A"/>
    <w:rsid w:val="00CC11D9"/>
    <w:rsid w:val="00CF1B3E"/>
    <w:rsid w:val="00CF4DE6"/>
    <w:rsid w:val="00D00DB1"/>
    <w:rsid w:val="00D23E0B"/>
    <w:rsid w:val="00D42534"/>
    <w:rsid w:val="00D53537"/>
    <w:rsid w:val="00D56DE2"/>
    <w:rsid w:val="00D62F6D"/>
    <w:rsid w:val="00D6553B"/>
    <w:rsid w:val="00DB091C"/>
    <w:rsid w:val="00DB2FDD"/>
    <w:rsid w:val="00DE43C7"/>
    <w:rsid w:val="00DF263E"/>
    <w:rsid w:val="00E04275"/>
    <w:rsid w:val="00E109F3"/>
    <w:rsid w:val="00E1715A"/>
    <w:rsid w:val="00E46ED5"/>
    <w:rsid w:val="00E537C2"/>
    <w:rsid w:val="00E90724"/>
    <w:rsid w:val="00EC5A4C"/>
    <w:rsid w:val="00F17210"/>
    <w:rsid w:val="00F23A87"/>
    <w:rsid w:val="00F36815"/>
    <w:rsid w:val="00F65E25"/>
    <w:rsid w:val="00FF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27783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33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181</Words>
  <Characters>1032</Characters>
  <Application>Microsoft Macintosh Word</Application>
  <DocSecurity>0</DocSecurity>
  <Lines>8</Lines>
  <Paragraphs>2</Paragraphs>
  <ScaleCrop>false</ScaleCrop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 安娜</dc:creator>
  <cp:keywords/>
  <dc:description/>
  <cp:lastModifiedBy>戴 安娜</cp:lastModifiedBy>
  <cp:revision>2</cp:revision>
  <dcterms:created xsi:type="dcterms:W3CDTF">2019-05-26T10:30:00Z</dcterms:created>
  <dcterms:modified xsi:type="dcterms:W3CDTF">2019-05-26T10:47:00Z</dcterms:modified>
</cp:coreProperties>
</file>